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6622BE" w:rsidTr="00881F6C">
        <w:trPr>
          <w:trHeight w:val="3175"/>
        </w:trPr>
        <w:tc>
          <w:tcPr>
            <w:tcW w:w="8210" w:type="dxa"/>
            <w:vAlign w:val="center"/>
          </w:tcPr>
          <w:p w:rsidR="006622BE" w:rsidRPr="007A7882" w:rsidRDefault="006622BE" w:rsidP="0066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82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6622BE" w:rsidRPr="007A7882" w:rsidRDefault="006622BE" w:rsidP="009E0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DOKUZ EYLÜL ÜNİVERSİTESİ EĞİTİM BİLİMLERİ ENSTİTÜSÜ </w:t>
            </w:r>
          </w:p>
          <w:p w:rsidR="006622BE" w:rsidRPr="007A7882" w:rsidRDefault="006622BE" w:rsidP="0066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82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EĞİTİMİ ANABİLİM DALI</w:t>
            </w:r>
          </w:p>
          <w:p w:rsidR="006622BE" w:rsidRPr="007A7882" w:rsidRDefault="006622BE" w:rsidP="0066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82">
              <w:rPr>
                <w:rFonts w:ascii="Times New Roman" w:hAnsi="Times New Roman" w:cs="Times New Roman"/>
                <w:b/>
                <w:sz w:val="20"/>
                <w:szCs w:val="20"/>
              </w:rPr>
              <w:t>MÜZİK ÖĞRETMENLİĞİ PROGRAMI</w:t>
            </w:r>
          </w:p>
          <w:p w:rsidR="006622BE" w:rsidRDefault="006622BE" w:rsidP="0066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8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 TEZİ</w:t>
            </w:r>
            <w:bookmarkStart w:id="0" w:name="_GoBack"/>
            <w:bookmarkEnd w:id="0"/>
          </w:p>
        </w:tc>
      </w:tr>
      <w:tr w:rsidR="006622BE" w:rsidTr="00881F6C">
        <w:trPr>
          <w:trHeight w:val="3175"/>
        </w:trPr>
        <w:tc>
          <w:tcPr>
            <w:tcW w:w="8210" w:type="dxa"/>
            <w:vAlign w:val="center"/>
          </w:tcPr>
          <w:p w:rsidR="006622BE" w:rsidRPr="006622BE" w:rsidRDefault="006622BE" w:rsidP="0066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2BE">
              <w:rPr>
                <w:rFonts w:ascii="Times New Roman" w:hAnsi="Times New Roman" w:cs="Times New Roman"/>
                <w:b/>
                <w:sz w:val="32"/>
                <w:szCs w:val="32"/>
              </w:rPr>
              <w:t>OKULÖNCESİ MÜZİK EĞİTİMİNDE</w:t>
            </w:r>
          </w:p>
          <w:p w:rsidR="006622BE" w:rsidRPr="006622BE" w:rsidRDefault="006622BE" w:rsidP="0066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2BE">
              <w:rPr>
                <w:rFonts w:ascii="Times New Roman" w:hAnsi="Times New Roman" w:cs="Times New Roman"/>
                <w:b/>
                <w:sz w:val="32"/>
                <w:szCs w:val="32"/>
              </w:rPr>
              <w:t>ORFF ÖĞRETİSİNİN MÜZİKS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 BECERİLER ÜZERİNDEKİ ETKİLERİ</w:t>
            </w:r>
          </w:p>
        </w:tc>
      </w:tr>
      <w:tr w:rsidR="006622BE" w:rsidTr="00881F6C">
        <w:trPr>
          <w:trHeight w:val="3175"/>
        </w:trPr>
        <w:tc>
          <w:tcPr>
            <w:tcW w:w="8210" w:type="dxa"/>
            <w:vAlign w:val="center"/>
          </w:tcPr>
          <w:p w:rsidR="006622BE" w:rsidRDefault="006622BE" w:rsidP="001E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2BE">
              <w:rPr>
                <w:rFonts w:ascii="Times New Roman" w:hAnsi="Times New Roman" w:cs="Times New Roman"/>
                <w:b/>
                <w:sz w:val="28"/>
                <w:szCs w:val="28"/>
              </w:rPr>
              <w:t>Esin UÇAL</w:t>
            </w:r>
          </w:p>
          <w:p w:rsidR="00D71743" w:rsidRDefault="00D71743" w:rsidP="001E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743" w:rsidRPr="00D71743" w:rsidRDefault="00D71743" w:rsidP="00D71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3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  <w:p w:rsidR="00D71743" w:rsidRPr="001E30DD" w:rsidRDefault="00D71743" w:rsidP="00D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71743">
              <w:rPr>
                <w:rFonts w:ascii="Times New Roman" w:hAnsi="Times New Roman" w:cs="Times New Roman"/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 w:rsidRPr="00D71743">
              <w:rPr>
                <w:rFonts w:ascii="Times New Roman" w:hAnsi="Times New Roman" w:cs="Times New Roman"/>
                <w:b/>
                <w:sz w:val="24"/>
                <w:szCs w:val="24"/>
              </w:rPr>
              <w:t>. Şermin BİLEN</w:t>
            </w:r>
          </w:p>
        </w:tc>
      </w:tr>
      <w:tr w:rsidR="006622BE" w:rsidTr="00881F6C">
        <w:trPr>
          <w:trHeight w:val="3175"/>
        </w:trPr>
        <w:tc>
          <w:tcPr>
            <w:tcW w:w="8210" w:type="dxa"/>
            <w:vAlign w:val="center"/>
          </w:tcPr>
          <w:p w:rsidR="006622BE" w:rsidRDefault="006622BE" w:rsidP="0066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İzmir</w:t>
            </w:r>
          </w:p>
          <w:p w:rsidR="006622BE" w:rsidRDefault="006622BE" w:rsidP="0066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</w:tr>
    </w:tbl>
    <w:p w:rsidR="006622BE" w:rsidRPr="006622BE" w:rsidRDefault="006622BE" w:rsidP="006622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622BE" w:rsidRPr="006622BE" w:rsidSect="006622BE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BE"/>
    <w:rsid w:val="001E30DD"/>
    <w:rsid w:val="003C4020"/>
    <w:rsid w:val="006622BE"/>
    <w:rsid w:val="007A7882"/>
    <w:rsid w:val="00881F6C"/>
    <w:rsid w:val="009E0E5A"/>
    <w:rsid w:val="00AD6872"/>
    <w:rsid w:val="00D71743"/>
    <w:rsid w:val="00E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5255-85B6-4A17-B62E-D0DE10E6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2018-07-10T13:18:00Z</dcterms:created>
  <dcterms:modified xsi:type="dcterms:W3CDTF">2018-07-10T13:20:00Z</dcterms:modified>
</cp:coreProperties>
</file>